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552" w:rsidRPr="00724466" w:rsidRDefault="00276552" w:rsidP="00FB6AA2">
      <w:pPr>
        <w:spacing w:after="0" w:line="360" w:lineRule="auto"/>
        <w:ind w:right="-142"/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  <w:r w:rsidRPr="00724466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 xml:space="preserve">             Баландыш </w:t>
      </w:r>
      <w:r w:rsidR="00D51649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төп мәктәбенең 202</w:t>
      </w:r>
      <w:r w:rsidR="0032649F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2</w:t>
      </w:r>
      <w:r w:rsidR="00D51649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 xml:space="preserve"> </w:t>
      </w:r>
      <w:r w:rsidR="008D504D" w:rsidRPr="00724466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нче елга</w:t>
      </w:r>
      <w:r w:rsidRPr="00724466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 xml:space="preserve"> отчеты</w:t>
      </w:r>
    </w:p>
    <w:p w:rsidR="00FB6AA2" w:rsidRPr="00724466" w:rsidRDefault="008D504D" w:rsidP="00FB6AA2">
      <w:pPr>
        <w:spacing w:after="0" w:line="360" w:lineRule="auto"/>
        <w:ind w:right="-142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24466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F973A7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угенгесе  кондэ мэктэптэ 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D51649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32649F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BA75D6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укучы белем ала</w:t>
      </w:r>
      <w:r w:rsidR="00D51649">
        <w:rPr>
          <w:rFonts w:ascii="Times New Roman" w:hAnsi="Times New Roman" w:cs="Times New Roman"/>
          <w:sz w:val="28"/>
          <w:szCs w:val="28"/>
          <w:lang w:val="tt-RU"/>
        </w:rPr>
        <w:t xml:space="preserve"> :башлангыч торкемдэ- 15 укучы, урта классларда- 2</w:t>
      </w:r>
      <w:r w:rsidR="0032649F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9C7C04">
        <w:rPr>
          <w:rFonts w:ascii="Times New Roman" w:hAnsi="Times New Roman" w:cs="Times New Roman"/>
          <w:sz w:val="28"/>
          <w:szCs w:val="28"/>
          <w:lang w:val="tt-RU"/>
        </w:rPr>
        <w:t xml:space="preserve"> укучы</w:t>
      </w:r>
      <w:r w:rsidR="006430D0" w:rsidRPr="00724466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B6AA2" w:rsidRPr="00724466" w:rsidRDefault="006430D0" w:rsidP="00F25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24466">
        <w:rPr>
          <w:rFonts w:ascii="Times New Roman" w:hAnsi="Times New Roman" w:cs="Times New Roman"/>
          <w:sz w:val="28"/>
          <w:szCs w:val="28"/>
          <w:lang w:val="tt-RU"/>
        </w:rPr>
        <w:t>Мәктәптә  1</w:t>
      </w:r>
      <w:r w:rsidR="0032649F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укытучы </w:t>
      </w:r>
      <w:r w:rsidRPr="00724466">
        <w:rPr>
          <w:rFonts w:ascii="Times New Roman" w:hAnsi="Times New Roman" w:cs="Times New Roman"/>
          <w:sz w:val="28"/>
          <w:szCs w:val="28"/>
          <w:lang w:val="tt-RU"/>
        </w:rPr>
        <w:t>, 2 тәрбияче эшли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BD26D0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B6AA2" w:rsidRDefault="00FB6AA2" w:rsidP="00FB6AA2">
      <w:pPr>
        <w:spacing w:after="0" w:line="360" w:lineRule="auto"/>
        <w:ind w:right="-142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24466">
        <w:rPr>
          <w:rFonts w:ascii="Times New Roman" w:hAnsi="Times New Roman" w:cs="Times New Roman"/>
          <w:sz w:val="28"/>
          <w:szCs w:val="28"/>
          <w:lang w:val="tt-RU"/>
        </w:rPr>
        <w:t>Барысы да югары белемгә ия.</w:t>
      </w:r>
      <w:r w:rsidR="00373867" w:rsidRPr="0072446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BA75D6" w:rsidRPr="0072446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</w:t>
      </w:r>
      <w:r w:rsidR="0032649F"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="00BA75D6" w:rsidRPr="0072446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укытучынын  13е</w:t>
      </w:r>
      <w:r w:rsidR="0032649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дэ </w:t>
      </w:r>
      <w:r w:rsidR="00BA75D6" w:rsidRPr="0072446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квалификацион категория</w:t>
      </w:r>
      <w:r w:rsidR="00C01F8E" w:rsidRPr="00724466">
        <w:rPr>
          <w:rFonts w:ascii="Times New Roman" w:hAnsi="Times New Roman" w:cs="Times New Roman"/>
          <w:b/>
          <w:bCs/>
          <w:sz w:val="28"/>
          <w:szCs w:val="28"/>
          <w:lang w:val="tt-RU"/>
        </w:rPr>
        <w:t>ле</w:t>
      </w:r>
      <w:r w:rsidR="00BA75D6" w:rsidRPr="0072446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</w:p>
    <w:p w:rsidR="009C7C04" w:rsidRPr="00CF797F" w:rsidRDefault="009C7C04" w:rsidP="009C7C0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CF797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Мәктәпкәчә яшьтәге балалар  төркеме</w:t>
      </w:r>
    </w:p>
    <w:p w:rsidR="004A696E" w:rsidRPr="004A696E" w:rsidRDefault="009C7C04" w:rsidP="004A69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F79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C7C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Баландыш</w:t>
      </w:r>
      <w:r w:rsidR="004A696E" w:rsidRPr="004A696E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</w:t>
      </w:r>
      <w:r w:rsidR="004A696E" w:rsidRPr="004A696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һәм Урта Мишә</w:t>
      </w:r>
      <w:r w:rsidRPr="009C7C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авыл</w:t>
      </w:r>
      <w:r w:rsidR="004A696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лар</w:t>
      </w:r>
      <w:r w:rsidRPr="009C7C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ында  туганнан алып 7 яшькәчә 4</w:t>
      </w:r>
      <w:r w:rsidR="003264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  <w:r w:rsidRPr="009C7C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бала исәпләнә, шуларның 1 яшьтән -7 яшкә кадәрге 19 бала </w:t>
      </w:r>
      <w:r w:rsidR="003264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балалар бакчасына  йөри (43</w:t>
      </w:r>
      <w:r w:rsidRPr="009C7C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%).</w:t>
      </w:r>
      <w:r w:rsidR="004A696E" w:rsidRPr="004A696E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</w:t>
      </w:r>
      <w:r w:rsidR="004A696E" w:rsidRPr="004A696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Авылыбызда яңа гаиләләрнең артып, балаларның туып торуы, күп балалы гаиләләрнең ишәюе сөендерә. </w:t>
      </w:r>
    </w:p>
    <w:p w:rsidR="009C7C04" w:rsidRPr="009C7C04" w:rsidRDefault="009C7C04" w:rsidP="009C7C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C7C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Күп балалы </w:t>
      </w:r>
      <w:r w:rsidR="003264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  <w:r w:rsidRPr="009C7C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гаилә түләү  буенча 50% ташламадан  файдалана.</w:t>
      </w:r>
    </w:p>
    <w:p w:rsidR="009C7C04" w:rsidRPr="00CF797F" w:rsidRDefault="009C7C04" w:rsidP="009C7C04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C7C0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Бүгенге көндә - бездән мәктәпкәчә яшьтәге балаларны тиешенчә тәрбия һәм белем биреп мәктәпкә озату сорала. Бу бурычларны гамәлгә ашыру өчен безнең мәктәктәпнең мәктәпкәчә яшьтәгеләр торкемендә бөтен мөмкинлекләр тудырылган.</w:t>
      </w:r>
    </w:p>
    <w:p w:rsidR="00CF797F" w:rsidRPr="009C7C04" w:rsidRDefault="00CF797F" w:rsidP="009C7C04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F79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Уен, йокы бүлмәсеннән тыш урамда уен мәйданчыгы,табигать  һәм хезмәт, күп торле эчтәлектәге уен почмаклары</w:t>
      </w:r>
      <w:r w:rsidR="003264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бар </w:t>
      </w:r>
      <w:r w:rsidRPr="00CF79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3264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Форсаттан файдаланып,  ата- аналар, гозерен  исэпкэ алып, шуны эйтеп утэсе килэ. Мэктэпкэчэ балалар торкеменедэ капиталь ремонт эшлэре башкарылса эйбэт булыр иде.  Тэрэзэлэр  , ишеклэр  жылыткычс торбалары алыштыруны талэп итэ.  Салнын коннэрдэ аерым  булмэлэрдэ температура  бик тубэн </w:t>
      </w:r>
    </w:p>
    <w:p w:rsidR="009C7C04" w:rsidRPr="00CF797F" w:rsidRDefault="0032649F" w:rsidP="00CF797F">
      <w:pPr>
        <w:spacing w:after="0" w:line="360" w:lineRule="auto"/>
        <w:ind w:right="-142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Балалар бакчасы  </w:t>
      </w:r>
      <w:r w:rsidR="00CF797F" w:rsidRPr="00CF797F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ике дәүләт телендә сыйфатлы белем һәм тәрбия бирү буенча эшне дәвам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итэ</w:t>
      </w:r>
      <w:r w:rsidR="00CF797F" w:rsidRPr="00CF797F">
        <w:rPr>
          <w:rFonts w:ascii="Times New Roman" w:hAnsi="Times New Roman" w:cs="Times New Roman"/>
          <w:bCs/>
          <w:sz w:val="28"/>
          <w:szCs w:val="28"/>
          <w:lang w:val="tt-RU"/>
        </w:rPr>
        <w:t>.Ел дәвамында балаларның тел байлыгын үстерү,татар милләтенең асыл затлары белән таныштыру,милләтебезнең гореф гадәтләрен өйрәтү өстендә эзлекле эш алып барыл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а</w:t>
      </w:r>
      <w:r w:rsidR="00CF797F" w:rsidRPr="00CF797F">
        <w:rPr>
          <w:rFonts w:ascii="Times New Roman" w:hAnsi="Times New Roman" w:cs="Times New Roman"/>
          <w:bCs/>
          <w:sz w:val="28"/>
          <w:szCs w:val="28"/>
          <w:lang w:val="tt-RU"/>
        </w:rPr>
        <w:t>.</w:t>
      </w:r>
    </w:p>
    <w:p w:rsidR="00204E3A" w:rsidRPr="0032649F" w:rsidRDefault="00CF797F" w:rsidP="00204E3A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F79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Тәрбияче һәм балалар  район, республика, бөтенроссия  ярышларында даими катнашалар һәм призлы  урыннарны яулыйлар.</w:t>
      </w:r>
      <w:r w:rsidR="004A696E" w:rsidRPr="004A696E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</w:t>
      </w:r>
      <w:r w:rsidR="004A696E" w:rsidRPr="004A696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Балалар арасында  район күләм уздырылган “Пожар куркынычсызлыгы”на каршы иң матур рәсем һәм аппликация</w:t>
      </w:r>
      <w:r w:rsidR="004A696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,”</w:t>
      </w:r>
      <w:r w:rsidR="005F55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Будь бдительным на ль</w:t>
      </w:r>
      <w:r w:rsidR="004A696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ду”</w:t>
      </w:r>
      <w:r w:rsidR="004A696E" w:rsidRPr="004A696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ПДД дан “Я –за мир на дорогах”</w:t>
      </w:r>
      <w:r w:rsidR="005F55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,”Лучшая елочная игрушка”</w:t>
      </w:r>
      <w:r w:rsidR="004A696E" w:rsidRPr="004A696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конкурсларында катнашып 1,2,3 урыннар алдык,</w:t>
      </w:r>
      <w:r w:rsidR="00204E3A" w:rsidRPr="003264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Республиканск</w:t>
      </w:r>
      <w:r w:rsidR="00764333" w:rsidRPr="003264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 кулэм экология буенча </w:t>
      </w:r>
      <w:r w:rsidR="003264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конкурста  да Юсупова З хэм Гайнетдинов Р. 2нче урыннарны яуладылар. </w:t>
      </w:r>
    </w:p>
    <w:p w:rsidR="005F554D" w:rsidRPr="00040BE7" w:rsidRDefault="00204E3A" w:rsidP="00CF797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 та 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яхшы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нэтижэлэребез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54D" w:rsidRPr="005F55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Балалар травматизмыннан саклану өчен  юл йөрү кагыйдәләре дәрәсләре алып барыла, шул уңайдан ЮХИДИ хезмәткәрләре катнашында ике ачык дәрес күрсәтелде. Балалар уен аша юл </w:t>
      </w:r>
      <w:r w:rsidR="005F554D" w:rsidRPr="005F55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кагыйдәләрен, юл билгеләрен кулланырга танып белергә өйрәнәләр. Моның өчен бездә бөтен уңайлыклар булдырылган</w:t>
      </w:r>
      <w:r w:rsidR="005F55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CF797F" w:rsidRPr="00CF797F" w:rsidRDefault="00CF797F" w:rsidP="00CF797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CF797F" w:rsidRPr="00724466" w:rsidRDefault="00CF797F" w:rsidP="00CF797F">
      <w:pPr>
        <w:spacing w:after="0" w:line="360" w:lineRule="auto"/>
        <w:ind w:right="-142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FB6AA2" w:rsidRPr="00724466" w:rsidRDefault="00FB6AA2" w:rsidP="00FB6AA2">
      <w:pPr>
        <w:spacing w:after="0" w:line="360" w:lineRule="auto"/>
        <w:ind w:right="-142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2446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  Уку-укыту өлкәсендәге нәтиҗәләр </w:t>
      </w:r>
      <w:r w:rsidR="000819FE" w:rsidRPr="00724466">
        <w:rPr>
          <w:rFonts w:ascii="Times New Roman" w:hAnsi="Times New Roman" w:cs="Times New Roman"/>
          <w:b/>
          <w:bCs/>
          <w:sz w:val="28"/>
          <w:szCs w:val="28"/>
          <w:lang w:val="tt-RU"/>
        </w:rPr>
        <w:t>:</w:t>
      </w:r>
    </w:p>
    <w:p w:rsidR="00F93AC8" w:rsidRDefault="00F93AC8" w:rsidP="00FB6AA2">
      <w:pPr>
        <w:spacing w:after="0" w:line="360" w:lineRule="auto"/>
        <w:ind w:right="-142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Узган уку елында олимпиадалар буенча уңышларыбыз зур иде.  </w:t>
      </w:r>
      <w:r w:rsidRPr="00F93AC8">
        <w:rPr>
          <w:rFonts w:ascii="Times New Roman" w:hAnsi="Times New Roman" w:cs="Times New Roman"/>
          <w:sz w:val="28"/>
          <w:szCs w:val="28"/>
          <w:lang w:val="tt-RU"/>
        </w:rPr>
        <w:t xml:space="preserve">Гилазова Танчулпан- 9 класс укучысы </w:t>
      </w:r>
      <w:r>
        <w:rPr>
          <w:rFonts w:ascii="Times New Roman" w:hAnsi="Times New Roman" w:cs="Times New Roman"/>
          <w:sz w:val="28"/>
          <w:szCs w:val="28"/>
          <w:lang w:val="tt-RU"/>
        </w:rPr>
        <w:t>3 фәннән :</w:t>
      </w:r>
      <w:r w:rsidRPr="00F93AC8">
        <w:rPr>
          <w:rFonts w:ascii="Times New Roman" w:hAnsi="Times New Roman" w:cs="Times New Roman"/>
          <w:sz w:val="28"/>
          <w:szCs w:val="28"/>
          <w:lang w:val="tt-RU"/>
        </w:rPr>
        <w:t>Татар телендә  белем алучы   мәктәп укучылары өчен татар әдәбияты, татар теле һәм рус әдәбияты буенча Республика Олимпиадасы җиңүчесе Укытучылары : Зайнуллина Р.Х., Хасаншина Р.Ф.</w:t>
      </w:r>
      <w:r w:rsidRPr="00F93AC8">
        <w:rPr>
          <w:lang w:val="tt-RU"/>
        </w:rPr>
        <w:t xml:space="preserve"> </w:t>
      </w:r>
      <w:r>
        <w:rPr>
          <w:lang w:val="tt-RU"/>
        </w:rPr>
        <w:t xml:space="preserve">   </w:t>
      </w:r>
      <w:r w:rsidRPr="00F93AC8">
        <w:rPr>
          <w:rFonts w:ascii="Times New Roman" w:hAnsi="Times New Roman" w:cs="Times New Roman"/>
          <w:sz w:val="28"/>
          <w:szCs w:val="28"/>
          <w:lang w:val="tt-RU"/>
        </w:rPr>
        <w:t xml:space="preserve">Загидуллина Нурфия- 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F93AC8">
        <w:rPr>
          <w:rFonts w:ascii="Times New Roman" w:hAnsi="Times New Roman" w:cs="Times New Roman"/>
          <w:sz w:val="28"/>
          <w:szCs w:val="28"/>
          <w:lang w:val="tt-RU"/>
        </w:rPr>
        <w:t xml:space="preserve"> класс укучысы – Инглиз теленнән “Олимпка юл” Олимпиадасы приз</w:t>
      </w:r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F93AC8">
        <w:rPr>
          <w:rFonts w:ascii="Times New Roman" w:hAnsi="Times New Roman" w:cs="Times New Roman"/>
          <w:sz w:val="28"/>
          <w:szCs w:val="28"/>
          <w:lang w:val="tt-RU"/>
        </w:rPr>
        <w:t xml:space="preserve">ры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булды . </w:t>
      </w:r>
      <w:r w:rsidRPr="00F93AC8">
        <w:rPr>
          <w:rFonts w:ascii="Times New Roman" w:hAnsi="Times New Roman" w:cs="Times New Roman"/>
          <w:sz w:val="28"/>
          <w:szCs w:val="28"/>
          <w:lang w:val="tt-RU"/>
        </w:rPr>
        <w:t>Укытучысы :Заббарова Г.Н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B6AA2" w:rsidRPr="00724466" w:rsidRDefault="00D51649" w:rsidP="00FB6AA2">
      <w:pPr>
        <w:spacing w:after="0" w:line="360" w:lineRule="auto"/>
        <w:ind w:right="-142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32649F">
        <w:rPr>
          <w:rFonts w:ascii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sz w:val="28"/>
          <w:szCs w:val="28"/>
          <w:lang w:val="tt-RU"/>
        </w:rPr>
        <w:t>-202</w:t>
      </w:r>
      <w:r w:rsidR="0032649F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6430D0" w:rsidRPr="00724466">
        <w:rPr>
          <w:rFonts w:ascii="Times New Roman" w:hAnsi="Times New Roman" w:cs="Times New Roman"/>
          <w:sz w:val="28"/>
          <w:szCs w:val="28"/>
          <w:lang w:val="tt-RU"/>
        </w:rPr>
        <w:t>нче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уку елында </w:t>
      </w:r>
      <w:r w:rsidR="008D504D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укучыларыбыз 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район предмет олимпиадаларында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рус һәм татар әдәбиятлары, рус </w:t>
      </w:r>
      <w:r w:rsidR="006430D0" w:rsidRPr="00724466">
        <w:rPr>
          <w:rFonts w:ascii="Times New Roman" w:hAnsi="Times New Roman" w:cs="Times New Roman"/>
          <w:sz w:val="28"/>
          <w:szCs w:val="28"/>
          <w:lang w:val="tt-RU"/>
        </w:rPr>
        <w:t>, татар теле һәм инглиз теле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рус теле һәм әдәбияты татар мәктәпләрендә, 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2649F">
        <w:rPr>
          <w:rFonts w:ascii="Times New Roman" w:hAnsi="Times New Roman" w:cs="Times New Roman"/>
          <w:sz w:val="28"/>
          <w:szCs w:val="28"/>
          <w:lang w:val="tt-RU"/>
        </w:rPr>
        <w:t>биология</w:t>
      </w:r>
      <w:r w:rsidR="008D504D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32649F">
        <w:rPr>
          <w:rFonts w:ascii="Times New Roman" w:hAnsi="Times New Roman" w:cs="Times New Roman"/>
          <w:sz w:val="28"/>
          <w:szCs w:val="28"/>
          <w:lang w:val="tt-RU"/>
        </w:rPr>
        <w:t xml:space="preserve">тарих  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фәннәреннән  җиңүче яки призёр булдылар </w:t>
      </w:r>
    </w:p>
    <w:p w:rsidR="00FB6AA2" w:rsidRPr="00724466" w:rsidRDefault="00D51649" w:rsidP="00FB6AA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Барлыгы   </w:t>
      </w:r>
      <w:r w:rsidR="0032649F">
        <w:rPr>
          <w:rFonts w:ascii="Times New Roman" w:hAnsi="Times New Roman" w:cs="Times New Roman"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җиңүче, 1</w:t>
      </w:r>
      <w:r w:rsidR="0032649F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6430D0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призер. </w:t>
      </w:r>
      <w:r w:rsidR="00C01F8E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Башка елларга караганда курсэткечлэр  </w:t>
      </w:r>
      <w:r w:rsidR="0032649F">
        <w:rPr>
          <w:rFonts w:ascii="Times New Roman" w:hAnsi="Times New Roman" w:cs="Times New Roman"/>
          <w:sz w:val="28"/>
          <w:szCs w:val="28"/>
          <w:lang w:val="tt-RU"/>
        </w:rPr>
        <w:t xml:space="preserve">бераз тубэнрэк </w:t>
      </w:r>
      <w:r w:rsidR="00C01F8E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86259" w:rsidRPr="00724466">
        <w:rPr>
          <w:rFonts w:ascii="Times New Roman" w:hAnsi="Times New Roman" w:cs="Times New Roman"/>
          <w:sz w:val="28"/>
          <w:szCs w:val="28"/>
          <w:lang w:val="tt-RU"/>
        </w:rPr>
        <w:t>Шунысы соенечле: Республика куләмендә дә укучыл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арыбыз сынатмый. Бу уку елында </w:t>
      </w:r>
      <w:r w:rsidR="0032649F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B86259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нчы сыйныф укучысы ЗАГИДУЛЛИНА НУРФИЯ- </w:t>
      </w:r>
      <w:r>
        <w:rPr>
          <w:rFonts w:ascii="Times New Roman" w:hAnsi="Times New Roman" w:cs="Times New Roman"/>
          <w:sz w:val="28"/>
          <w:szCs w:val="28"/>
          <w:lang w:val="tt-RU"/>
        </w:rPr>
        <w:t>инглиз  теленнән “Путь к Олимпу”</w:t>
      </w:r>
      <w:r w:rsidR="00B86259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республика фән  олипиадасы призёры </w:t>
      </w:r>
      <w:r w:rsidR="0032649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булды. Җитэкчес</w:t>
      </w:r>
      <w:r w:rsidR="00B86259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е- </w:t>
      </w:r>
      <w:r>
        <w:rPr>
          <w:rFonts w:ascii="Times New Roman" w:hAnsi="Times New Roman" w:cs="Times New Roman"/>
          <w:sz w:val="28"/>
          <w:szCs w:val="28"/>
          <w:lang w:val="tt-RU"/>
        </w:rPr>
        <w:t>Заббарова Голнара Назиповна</w:t>
      </w:r>
      <w:r w:rsidR="00B86259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2649F">
        <w:rPr>
          <w:rFonts w:ascii="Times New Roman" w:hAnsi="Times New Roman" w:cs="Times New Roman"/>
          <w:sz w:val="28"/>
          <w:szCs w:val="28"/>
          <w:lang w:val="tt-RU"/>
        </w:rPr>
        <w:t xml:space="preserve">Тагын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татар теленнән </w:t>
      </w:r>
      <w:r w:rsidR="0032649F">
        <w:rPr>
          <w:rFonts w:ascii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укучы һәм  татар әдәбиятыннан </w:t>
      </w:r>
      <w:r w:rsidR="0032649F">
        <w:rPr>
          <w:rFonts w:ascii="Times New Roman" w:hAnsi="Times New Roman" w:cs="Times New Roman"/>
          <w:sz w:val="28"/>
          <w:szCs w:val="28"/>
          <w:lang w:val="tt-RU"/>
        </w:rPr>
        <w:t xml:space="preserve">4 укучы  </w:t>
      </w:r>
      <w:r w:rsidR="00040BE7">
        <w:rPr>
          <w:rFonts w:ascii="Times New Roman" w:hAnsi="Times New Roman" w:cs="Times New Roman"/>
          <w:sz w:val="28"/>
          <w:szCs w:val="28"/>
          <w:lang w:val="tt-RU"/>
        </w:rPr>
        <w:t xml:space="preserve">Республика олимпиадасында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катнашачак. Уңышлар булыр дип  көтеп калабыз. 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Бу нәтиҗәләр барысы да  мәктәптә сәләтле балалар белән эшләүнең яхшы оештырылуы турында әйтергә мөмкинлек бирә.                                                </w:t>
      </w:r>
    </w:p>
    <w:p w:rsidR="00FB6AA2" w:rsidRPr="00724466" w:rsidRDefault="00FB6AA2" w:rsidP="00FB6AA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24466">
        <w:rPr>
          <w:rFonts w:ascii="Times New Roman" w:hAnsi="Times New Roman" w:cs="Times New Roman"/>
          <w:b/>
          <w:bCs/>
          <w:sz w:val="28"/>
          <w:szCs w:val="28"/>
          <w:lang w:val="tt-RU"/>
        </w:rPr>
        <w:t>ТР Теләче муниципаль районы Баландыш төп мәктәбе буенча</w:t>
      </w:r>
    </w:p>
    <w:p w:rsidR="00276552" w:rsidRPr="00724466" w:rsidRDefault="00FB6AA2" w:rsidP="00FB6AA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24466">
        <w:rPr>
          <w:rFonts w:ascii="Times New Roman" w:hAnsi="Times New Roman" w:cs="Times New Roman"/>
          <w:b/>
          <w:bCs/>
          <w:sz w:val="28"/>
          <w:szCs w:val="28"/>
          <w:lang w:val="tt-RU"/>
        </w:rPr>
        <w:t>алдагы 3 ел</w:t>
      </w:r>
      <w:r w:rsidR="006430D0" w:rsidRPr="0072446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га укучылар контингенты.    </w:t>
      </w:r>
    </w:p>
    <w:tbl>
      <w:tblPr>
        <w:tblpPr w:leftFromText="180" w:rightFromText="180" w:vertAnchor="text" w:horzAnchor="margin" w:tblpX="-176" w:tblpY="11"/>
        <w:tblW w:w="8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11"/>
        <w:gridCol w:w="1118"/>
        <w:gridCol w:w="988"/>
        <w:gridCol w:w="85"/>
        <w:gridCol w:w="790"/>
        <w:gridCol w:w="259"/>
        <w:gridCol w:w="800"/>
        <w:gridCol w:w="334"/>
        <w:gridCol w:w="142"/>
        <w:gridCol w:w="743"/>
        <w:gridCol w:w="391"/>
        <w:gridCol w:w="268"/>
        <w:gridCol w:w="866"/>
        <w:gridCol w:w="31"/>
        <w:gridCol w:w="678"/>
      </w:tblGrid>
      <w:tr w:rsidR="00B64BF7" w:rsidRPr="00724466" w:rsidTr="00B64BF7">
        <w:trPr>
          <w:gridAfter w:val="4"/>
          <w:wAfter w:w="1843" w:type="dxa"/>
          <w:trHeight w:val="391"/>
        </w:trPr>
        <w:tc>
          <w:tcPr>
            <w:tcW w:w="13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46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466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466">
              <w:rPr>
                <w:rFonts w:ascii="Times New Roman" w:hAnsi="Times New Roman" w:cs="Times New Roman"/>
                <w:sz w:val="28"/>
                <w:szCs w:val="28"/>
              </w:rPr>
              <w:t>2023/2024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46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4/2025</w:t>
            </w:r>
          </w:p>
        </w:tc>
      </w:tr>
      <w:tr w:rsidR="00B64BF7" w:rsidRPr="00724466" w:rsidTr="00B64BF7">
        <w:trPr>
          <w:trHeight w:val="164"/>
        </w:trPr>
        <w:tc>
          <w:tcPr>
            <w:tcW w:w="13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466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466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466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466"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4BF7" w:rsidRPr="00B64BF7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BF7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BF7"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4BF7" w:rsidRPr="00B64BF7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BF7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BF7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4BF7" w:rsidRPr="00B64BF7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BF7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BF7"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466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466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4BF7" w:rsidRPr="00B64BF7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BF7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BF7"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</w:tr>
      <w:tr w:rsidR="00B64BF7" w:rsidRPr="00724466" w:rsidTr="00B64BF7">
        <w:trPr>
          <w:trHeight w:val="526"/>
        </w:trPr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4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 по школе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4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4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64BF7" w:rsidRPr="00724466" w:rsidTr="00B64B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2" w:type="dxa"/>
          <w:wAfter w:w="678" w:type="dxa"/>
          <w:trHeight w:val="300"/>
        </w:trPr>
        <w:tc>
          <w:tcPr>
            <w:tcW w:w="3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2446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наименование ОУ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F7" w:rsidRPr="00724466" w:rsidRDefault="00B64BF7" w:rsidP="00B64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4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F7" w:rsidRPr="00724466" w:rsidRDefault="00B64BF7" w:rsidP="00B64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4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4BF7" w:rsidRPr="00724466" w:rsidRDefault="00B64BF7" w:rsidP="00B64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4BF7" w:rsidRPr="00724466" w:rsidRDefault="00B64BF7" w:rsidP="00B64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F7" w:rsidRPr="00724466" w:rsidRDefault="00B64BF7" w:rsidP="00B64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</w:tr>
      <w:tr w:rsidR="00B64BF7" w:rsidRPr="00724466" w:rsidTr="00B64B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62" w:type="dxa"/>
          <w:wAfter w:w="678" w:type="dxa"/>
          <w:trHeight w:val="390"/>
        </w:trPr>
        <w:tc>
          <w:tcPr>
            <w:tcW w:w="30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BF7" w:rsidRPr="00724466" w:rsidRDefault="00B64BF7" w:rsidP="00B64B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4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- </w:t>
            </w:r>
            <w:proofErr w:type="spellStart"/>
            <w:r w:rsidRPr="00724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Баландышская</w:t>
            </w:r>
            <w:proofErr w:type="spellEnd"/>
            <w:r w:rsidRPr="00724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</w:t>
            </w:r>
            <w:proofErr w:type="gramStart"/>
            <w:r w:rsidRPr="00724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Ш(</w:t>
            </w:r>
            <w:proofErr w:type="gramEnd"/>
            <w:r w:rsidRPr="00724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дошкольная группа)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F7" w:rsidRPr="00724466" w:rsidRDefault="00B64BF7" w:rsidP="00B64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F7" w:rsidRPr="00724466" w:rsidRDefault="00B64BF7" w:rsidP="00B64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F7" w:rsidRPr="00724466" w:rsidRDefault="00B64BF7" w:rsidP="00B64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4BF7" w:rsidRPr="00724466" w:rsidRDefault="00B64BF7" w:rsidP="00B64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F7" w:rsidRPr="00724466" w:rsidRDefault="00B64BF7" w:rsidP="00B64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</w:tbl>
    <w:p w:rsidR="00327EEF" w:rsidRPr="00724466" w:rsidRDefault="00327EEF" w:rsidP="00327EE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B3C29" w:rsidRDefault="00CB3C29" w:rsidP="00717E01">
      <w:pPr>
        <w:spacing w:after="0" w:line="360" w:lineRule="auto"/>
        <w:ind w:right="-142"/>
        <w:rPr>
          <w:rFonts w:ascii="Times New Roman" w:hAnsi="Times New Roman" w:cs="Times New Roman"/>
          <w:sz w:val="28"/>
          <w:szCs w:val="28"/>
          <w:lang w:val="tt-RU"/>
        </w:rPr>
      </w:pPr>
    </w:p>
    <w:p w:rsidR="00040BE7" w:rsidRDefault="00040BE7" w:rsidP="00FB6AA2">
      <w:pPr>
        <w:spacing w:after="0" w:line="360" w:lineRule="auto"/>
        <w:ind w:right="-142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Узган  уку елында мэктэпне   </w:t>
      </w:r>
      <w:r w:rsidR="00B64BF7"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укучы тэмамлады.  Икесе </w:t>
      </w:r>
      <w:r w:rsidR="00B64BF7">
        <w:rPr>
          <w:rFonts w:ascii="Times New Roman" w:hAnsi="Times New Roman" w:cs="Times New Roman"/>
          <w:sz w:val="28"/>
          <w:szCs w:val="28"/>
          <w:lang w:val="tt-RU"/>
        </w:rPr>
        <w:t xml:space="preserve"> 5 ле билгесенэ генэ тэмамлап , 3се дэ </w:t>
      </w:r>
      <w:r>
        <w:rPr>
          <w:rFonts w:ascii="Times New Roman" w:hAnsi="Times New Roman" w:cs="Times New Roman"/>
          <w:sz w:val="28"/>
          <w:szCs w:val="28"/>
          <w:lang w:val="tt-RU"/>
        </w:rPr>
        <w:t>аттестат алып,  укуларын Олы Мишэ</w:t>
      </w:r>
      <w:r w:rsidR="00B64BF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мэктэбендэ </w:t>
      </w:r>
      <w:r w:rsidR="00B64BF7">
        <w:rPr>
          <w:rFonts w:ascii="Times New Roman" w:hAnsi="Times New Roman" w:cs="Times New Roman"/>
          <w:sz w:val="28"/>
          <w:szCs w:val="28"/>
          <w:lang w:val="tt-RU"/>
        </w:rPr>
        <w:t xml:space="preserve">хэм Казан авиация техникумында </w:t>
      </w:r>
      <w:r>
        <w:rPr>
          <w:rFonts w:ascii="Times New Roman" w:hAnsi="Times New Roman" w:cs="Times New Roman"/>
          <w:sz w:val="28"/>
          <w:szCs w:val="28"/>
          <w:lang w:val="tt-RU"/>
        </w:rPr>
        <w:t>дэвам итэлэр.</w:t>
      </w:r>
    </w:p>
    <w:p w:rsidR="00BA75D6" w:rsidRPr="00724466" w:rsidRDefault="00040BE7" w:rsidP="00FB6AA2">
      <w:pPr>
        <w:spacing w:after="0" w:line="360" w:lineRule="auto"/>
        <w:ind w:right="-142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>“Сәламәтлек” программасын тормышка ашыру, физкультура-сәламәтләндерү системасы чараларын камилләштерүгә дә игътибар ителә. Бу өлкә буенча үткәрелгән район ярышларын</w:t>
      </w:r>
      <w:r w:rsidR="00F2500F" w:rsidRPr="00724466">
        <w:rPr>
          <w:rFonts w:ascii="Times New Roman" w:hAnsi="Times New Roman" w:cs="Times New Roman"/>
          <w:sz w:val="28"/>
          <w:szCs w:val="28"/>
          <w:lang w:val="tt-RU"/>
        </w:rPr>
        <w:t>да шулай ук нәтиҗәле урыннары</w:t>
      </w:r>
      <w:r w:rsidR="00C01F8E" w:rsidRPr="00724466">
        <w:rPr>
          <w:rFonts w:ascii="Times New Roman" w:hAnsi="Times New Roman" w:cs="Times New Roman"/>
          <w:sz w:val="28"/>
          <w:szCs w:val="28"/>
          <w:lang w:val="tt-RU"/>
        </w:rPr>
        <w:t>быз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бар </w:t>
      </w:r>
      <w:r w:rsidR="00FB6AA2" w:rsidRPr="00724466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="00C01F8E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укучы егетләр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татарча көрәш </w:t>
      </w:r>
      <w:r w:rsidR="00C01F8E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, остэл теннисы, чангы, жинел атлетика </w:t>
      </w:r>
      <w:r w:rsidR="00D51649">
        <w:rPr>
          <w:rFonts w:ascii="Times New Roman" w:hAnsi="Times New Roman" w:cs="Times New Roman"/>
          <w:sz w:val="28"/>
          <w:szCs w:val="28"/>
          <w:lang w:val="tt-RU"/>
        </w:rPr>
        <w:t xml:space="preserve">, армспорт </w:t>
      </w:r>
      <w:r w:rsidR="00C01F8E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>ярышларында</w:t>
      </w:r>
      <w:r w:rsidR="00C01F8E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актив катнашып, алдынгы урыннарны яулыйлар. </w:t>
      </w:r>
    </w:p>
    <w:p w:rsidR="00E3098B" w:rsidRPr="00724466" w:rsidRDefault="00D51649" w:rsidP="00FB6AA2">
      <w:pPr>
        <w:spacing w:after="0" w:line="360" w:lineRule="auto"/>
        <w:ind w:right="-142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Мәктәптә барлыгы 2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өстәмә белем бирү түгәрәге эшләп килә: “Милли көрәш”(җит. </w:t>
      </w:r>
      <w:r w:rsidR="00B64BF7">
        <w:rPr>
          <w:rFonts w:ascii="Times New Roman" w:hAnsi="Times New Roman" w:cs="Times New Roman"/>
          <w:sz w:val="28"/>
          <w:szCs w:val="28"/>
          <w:lang w:val="tt-RU"/>
        </w:rPr>
        <w:t>Галимов А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>.)</w:t>
      </w:r>
      <w:r w:rsidR="00FB6AA2" w:rsidRPr="00724466"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 “Бадминтон”(җит. Заббаров А.Ф</w:t>
      </w:r>
      <w:r w:rsidR="00373867" w:rsidRPr="00724466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B64BF7">
        <w:rPr>
          <w:rFonts w:ascii="Times New Roman" w:hAnsi="Times New Roman" w:cs="Times New Roman"/>
          <w:b/>
          <w:sz w:val="28"/>
          <w:szCs w:val="28"/>
          <w:lang w:val="tt-RU"/>
        </w:rPr>
        <w:t>, Галимов А.И.</w:t>
      </w:r>
      <w:r w:rsidR="00E3098B" w:rsidRPr="00724466">
        <w:rPr>
          <w:rFonts w:ascii="Times New Roman" w:hAnsi="Times New Roman" w:cs="Times New Roman"/>
          <w:b/>
          <w:sz w:val="28"/>
          <w:szCs w:val="28"/>
          <w:lang w:val="tt-RU"/>
        </w:rPr>
        <w:t xml:space="preserve">,)   </w:t>
      </w:r>
    </w:p>
    <w:p w:rsidR="00B64BF7" w:rsidRDefault="00BD26D0" w:rsidP="00FB6AA2">
      <w:pPr>
        <w:spacing w:after="0" w:line="360" w:lineRule="auto"/>
        <w:ind w:right="-142"/>
        <w:rPr>
          <w:rFonts w:ascii="Times New Roman" w:hAnsi="Times New Roman" w:cs="Times New Roman"/>
          <w:sz w:val="28"/>
          <w:szCs w:val="28"/>
          <w:lang w:val="tt-RU"/>
        </w:rPr>
      </w:pPr>
      <w:r w:rsidRPr="0072446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>“Бадминтон” түгәрәгенә йөрүче укучыларыбыз район, республика беренчелегенә уздырылган ярышларда  уңышлы чыгыш ясап, җиңүләр яулыйлар</w:t>
      </w:r>
      <w:r w:rsidR="009C7C0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764333">
        <w:rPr>
          <w:rFonts w:ascii="Times New Roman" w:hAnsi="Times New Roman" w:cs="Times New Roman"/>
          <w:sz w:val="28"/>
          <w:szCs w:val="28"/>
          <w:lang w:val="tt-RU"/>
        </w:rPr>
        <w:t xml:space="preserve"> Узган ел </w:t>
      </w:r>
      <w:r w:rsidR="00B64BF7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764333">
        <w:rPr>
          <w:rFonts w:ascii="Times New Roman" w:hAnsi="Times New Roman" w:cs="Times New Roman"/>
          <w:sz w:val="28"/>
          <w:szCs w:val="28"/>
          <w:lang w:val="tt-RU"/>
        </w:rPr>
        <w:t xml:space="preserve">нчы  сыйныф укучысы Тимербаев Раиль  Россия кулэм “Спорт глухих” бадминтон ярышында   </w:t>
      </w:r>
      <w:r w:rsidR="00B64BF7">
        <w:rPr>
          <w:rFonts w:ascii="Times New Roman" w:hAnsi="Times New Roman" w:cs="Times New Roman"/>
          <w:sz w:val="28"/>
          <w:szCs w:val="28"/>
          <w:lang w:val="tt-RU"/>
        </w:rPr>
        <w:t xml:space="preserve">3 1нче  </w:t>
      </w:r>
      <w:r w:rsidR="00764333">
        <w:rPr>
          <w:rFonts w:ascii="Times New Roman" w:hAnsi="Times New Roman" w:cs="Times New Roman"/>
          <w:sz w:val="28"/>
          <w:szCs w:val="28"/>
          <w:lang w:val="tt-RU"/>
        </w:rPr>
        <w:t>урынга лаек бул</w:t>
      </w:r>
      <w:r w:rsidR="00B64BF7">
        <w:rPr>
          <w:rFonts w:ascii="Times New Roman" w:hAnsi="Times New Roman" w:cs="Times New Roman"/>
          <w:sz w:val="28"/>
          <w:szCs w:val="28"/>
          <w:lang w:val="tt-RU"/>
        </w:rPr>
        <w:t>ып, абсолют чемпион исеменэ лаек булды</w:t>
      </w:r>
      <w:r w:rsidR="00764333">
        <w:rPr>
          <w:rFonts w:ascii="Times New Roman" w:hAnsi="Times New Roman" w:cs="Times New Roman"/>
          <w:sz w:val="28"/>
          <w:szCs w:val="28"/>
          <w:lang w:val="tt-RU"/>
        </w:rPr>
        <w:t>. “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</w:p>
    <w:p w:rsidR="00B64BF7" w:rsidRPr="00F93AC8" w:rsidRDefault="00B64BF7" w:rsidP="00B64BF7">
      <w:pPr>
        <w:rPr>
          <w:rFonts w:ascii="Times New Roman" w:eastAsiaTheme="minorHAnsi" w:hAnsi="Times New Roman" w:cs="Times New Roman"/>
          <w:sz w:val="28"/>
          <w:szCs w:val="28"/>
          <w:lang w:val="tt-RU"/>
        </w:rPr>
      </w:pPr>
      <w:r w:rsidRPr="00F93AC8">
        <w:rPr>
          <w:rFonts w:ascii="Times New Roman" w:eastAsiaTheme="minorHAnsi" w:hAnsi="Times New Roman" w:cs="Times New Roman"/>
          <w:sz w:val="28"/>
          <w:szCs w:val="28"/>
          <w:lang w:val="tt-RU"/>
        </w:rPr>
        <w:t xml:space="preserve">7 ноябрьдә Әлки районында бадминтон буенча " Проба пера» республика ярышлары узды. Баландыш төп мәктәбе укучылары </w:t>
      </w:r>
      <w:r w:rsidR="0030546E">
        <w:rPr>
          <w:rFonts w:ascii="Times New Roman" w:eastAsiaTheme="minorHAnsi" w:hAnsi="Times New Roman" w:cs="Times New Roman"/>
          <w:sz w:val="28"/>
          <w:szCs w:val="28"/>
          <w:lang w:val="tt-RU"/>
        </w:rPr>
        <w:t xml:space="preserve">бронза призерлары булдылар хэм 20 менлек спорт инвентарга лаек булдылар . </w:t>
      </w:r>
      <w:r w:rsidRPr="00F93AC8">
        <w:rPr>
          <w:rFonts w:ascii="Times New Roman" w:eastAsiaTheme="minorHAnsi" w:hAnsi="Times New Roman" w:cs="Times New Roman"/>
          <w:sz w:val="28"/>
          <w:szCs w:val="28"/>
          <w:lang w:val="tt-RU"/>
        </w:rPr>
        <w:t xml:space="preserve">Тренер– укытучы-Җаббаров Алмаз Фоат улы . </w:t>
      </w:r>
    </w:p>
    <w:p w:rsidR="00B64BF7" w:rsidRDefault="00B64BF7" w:rsidP="00FB6AA2">
      <w:pPr>
        <w:spacing w:after="0" w:line="360" w:lineRule="auto"/>
        <w:ind w:right="-142"/>
        <w:rPr>
          <w:rFonts w:ascii="Times New Roman" w:hAnsi="Times New Roman" w:cs="Times New Roman"/>
          <w:sz w:val="28"/>
          <w:szCs w:val="28"/>
          <w:lang w:val="tt-RU"/>
        </w:rPr>
      </w:pPr>
    </w:p>
    <w:p w:rsidR="00FB6AA2" w:rsidRPr="00724466" w:rsidRDefault="00FB6AA2" w:rsidP="00FB6AA2">
      <w:pPr>
        <w:spacing w:after="0" w:line="360" w:lineRule="auto"/>
        <w:ind w:right="-142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24466">
        <w:rPr>
          <w:rFonts w:ascii="Times New Roman" w:hAnsi="Times New Roman" w:cs="Times New Roman"/>
          <w:sz w:val="28"/>
          <w:szCs w:val="28"/>
          <w:lang w:val="tt-RU"/>
        </w:rPr>
        <w:t>Мәктәптә тәрбия эше ел буена төзелгән план нигезендә алып барыла.</w:t>
      </w:r>
    </w:p>
    <w:p w:rsidR="009C7C04" w:rsidRDefault="00F2500F" w:rsidP="00FB6AA2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724466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>Мэктэп</w:t>
      </w:r>
      <w:r w:rsidR="00BA75D6" w:rsidRPr="00724466">
        <w:rPr>
          <w:sz w:val="28"/>
          <w:szCs w:val="28"/>
          <w:lang w:val="tt-RU"/>
        </w:rPr>
        <w:t xml:space="preserve">  </w:t>
      </w:r>
      <w:r w:rsidR="00B64BF7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нче </w:t>
      </w:r>
      <w:r w:rsidR="00BA75D6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ел</w:t>
      </w:r>
      <w:r w:rsidRPr="00724466">
        <w:rPr>
          <w:rFonts w:ascii="Times New Roman" w:hAnsi="Times New Roman" w:cs="Times New Roman"/>
          <w:sz w:val="28"/>
          <w:szCs w:val="28"/>
          <w:lang w:val="tt-RU"/>
        </w:rPr>
        <w:t>ын</w:t>
      </w:r>
      <w:r w:rsidR="00BA75D6" w:rsidRPr="00724466">
        <w:rPr>
          <w:sz w:val="28"/>
          <w:szCs w:val="28"/>
          <w:lang w:val="tt-RU"/>
        </w:rPr>
        <w:t xml:space="preserve">   «</w:t>
      </w:r>
      <w:r w:rsidR="00BA75D6" w:rsidRPr="00724466">
        <w:rPr>
          <w:rFonts w:ascii="Times New Roman" w:hAnsi="Times New Roman" w:cs="Times New Roman"/>
          <w:bCs/>
          <w:sz w:val="28"/>
          <w:szCs w:val="28"/>
          <w:lang w:val="tt-RU"/>
        </w:rPr>
        <w:t>Мәктәп театрына киң юл”</w:t>
      </w:r>
      <w:r w:rsidR="009C7C0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проекты кысаларында эшли.  202</w:t>
      </w:r>
      <w:r w:rsidR="00B64BF7">
        <w:rPr>
          <w:rFonts w:ascii="Times New Roman" w:hAnsi="Times New Roman" w:cs="Times New Roman"/>
          <w:bCs/>
          <w:sz w:val="28"/>
          <w:szCs w:val="28"/>
          <w:lang w:val="tt-RU"/>
        </w:rPr>
        <w:t>2</w:t>
      </w:r>
      <w:r w:rsidR="00BA75D6" w:rsidRPr="00724466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нче елнын </w:t>
      </w:r>
      <w:r w:rsidR="00B64BF7">
        <w:rPr>
          <w:rFonts w:ascii="Times New Roman" w:hAnsi="Times New Roman" w:cs="Times New Roman"/>
          <w:bCs/>
          <w:sz w:val="28"/>
          <w:szCs w:val="28"/>
          <w:lang w:val="tt-RU"/>
        </w:rPr>
        <w:t>декаб</w:t>
      </w:r>
      <w:r w:rsidR="009C7C04">
        <w:rPr>
          <w:rFonts w:ascii="Times New Roman" w:hAnsi="Times New Roman" w:cs="Times New Roman"/>
          <w:bCs/>
          <w:sz w:val="28"/>
          <w:szCs w:val="28"/>
          <w:lang w:val="tt-RU"/>
        </w:rPr>
        <w:t>р</w:t>
      </w:r>
      <w:r w:rsidR="00BA75D6" w:rsidRPr="00724466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ь аенда   район кулэм театрлар бэйгесе утеп, ана нэтижэлэр чыгарылды. </w:t>
      </w:r>
    </w:p>
    <w:p w:rsidR="0030546E" w:rsidRPr="0030546E" w:rsidRDefault="0030546E" w:rsidP="00FB6AA2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Укучылар район, Республика кулэм конкурсларда катнашып  призлы урыннар яулыйлар. 7 нче сыйныф укучысы Гайнетдинова Назлыгол Илхам Бөтенрәсәй  язучылар конкурсында катнашып,   җиңүче исеменә һәм 10 мең сертификатка ия булды.</w:t>
      </w:r>
    </w:p>
    <w:p w:rsidR="00FB6AA2" w:rsidRPr="00724466" w:rsidRDefault="003F68C5" w:rsidP="00FB6AA2">
      <w:pPr>
        <w:spacing w:after="0" w:line="360" w:lineRule="auto"/>
        <w:ind w:right="-142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 Авыл мәктәбе буларак хезмәт тәрбиясенә дә зур игътибар бирелә. </w:t>
      </w:r>
    </w:p>
    <w:p w:rsidR="00FB6AA2" w:rsidRPr="00724466" w:rsidRDefault="00FB6AA2" w:rsidP="00FB6AA2">
      <w:pPr>
        <w:spacing w:after="0" w:line="360" w:lineRule="auto"/>
        <w:ind w:right="-142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2446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 </w:t>
      </w:r>
      <w:r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Мәктәп коллективы  көче белән яшелчәләр үстерелә.Уңышның күпчелек өлеше мәктәп ашханәсендә тукландыруга,  бәйрәм чараларын үткәрүгә тотыла. Мәктәптә балаларны тукландыру   СанПин тарафыннан расланган, районның барлык мәктәпләре өчен  бердәй  төзелгән  меню буенча оештырылган.  </w:t>
      </w:r>
    </w:p>
    <w:p w:rsidR="00AF015F" w:rsidRPr="00724466" w:rsidRDefault="004E1819" w:rsidP="00AF015F">
      <w:pPr>
        <w:spacing w:after="0" w:line="360" w:lineRule="auto"/>
        <w:ind w:right="-142"/>
        <w:rPr>
          <w:rFonts w:ascii="Times New Roman" w:hAnsi="Times New Roman" w:cs="Times New Roman"/>
          <w:sz w:val="28"/>
          <w:szCs w:val="28"/>
          <w:lang w:val="tt-RU"/>
        </w:rPr>
      </w:pPr>
      <w:r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Укыту кабинетлары, 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>ашханә һәм спортзал тиешле җиһазлар белән тәэмин ителгән</w:t>
      </w:r>
      <w:r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.  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Мәктәпкә </w:t>
      </w:r>
      <w:r w:rsidR="00BA75D6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коллектив </w:t>
      </w:r>
      <w:r w:rsidR="00FB6AA2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көче белән косметик ремонт ясалды.</w:t>
      </w:r>
      <w:r w:rsidR="00AF015F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F68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B6AA2" w:rsidRPr="00724466" w:rsidRDefault="00FB6AA2" w:rsidP="00E86350">
      <w:pPr>
        <w:spacing w:after="0" w:line="360" w:lineRule="auto"/>
        <w:ind w:right="-142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Мәктәп коллективы прокуратура, хәрби комиссариат, социаль яклау үзәге, полиция, хокук бозуларга каршы комитет  хезмәткәрләре, </w:t>
      </w:r>
      <w:r w:rsidR="004E1819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авыл җирлеге, авыл китапханәсе   </w:t>
      </w:r>
      <w:r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белән тыгыз элемтәдә эшли. Алар катнашында мәктәптә һәрдаим очрашулар үткәрелә. </w:t>
      </w:r>
    </w:p>
    <w:p w:rsidR="00753728" w:rsidRPr="009B3CD7" w:rsidRDefault="009B3CD7" w:rsidP="00753728">
      <w:pPr>
        <w:spacing w:after="0" w:line="360" w:lineRule="auto"/>
        <w:ind w:right="-142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Сүземне йомгаклап, шуны </w:t>
      </w:r>
      <w:r w:rsidR="00753728" w:rsidRPr="00724466">
        <w:rPr>
          <w:rFonts w:ascii="Times New Roman" w:hAnsi="Times New Roman" w:cs="Times New Roman"/>
          <w:sz w:val="28"/>
          <w:szCs w:val="28"/>
          <w:lang w:val="tt-RU"/>
        </w:rPr>
        <w:t xml:space="preserve">эйтэсем  килә:педколлектив алга таба да  куйган бурычларны намус белән үтәр дип ышандырып калам. </w:t>
      </w:r>
    </w:p>
    <w:p w:rsidR="00BA53BB" w:rsidRPr="009B0056" w:rsidRDefault="00BA53B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40D88" w:rsidRPr="009B0056" w:rsidRDefault="00F40D88">
      <w:pPr>
        <w:rPr>
          <w:rFonts w:ascii="Times New Roman" w:hAnsi="Times New Roman" w:cs="Times New Roman"/>
          <w:sz w:val="24"/>
          <w:szCs w:val="24"/>
        </w:rPr>
      </w:pPr>
    </w:p>
    <w:sectPr w:rsidR="00F40D88" w:rsidRPr="009B0056" w:rsidSect="00300D1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B7"/>
    <w:rsid w:val="00040BE7"/>
    <w:rsid w:val="000819FE"/>
    <w:rsid w:val="000E32B7"/>
    <w:rsid w:val="00204E3A"/>
    <w:rsid w:val="00276552"/>
    <w:rsid w:val="00300D12"/>
    <w:rsid w:val="0030546E"/>
    <w:rsid w:val="003242E6"/>
    <w:rsid w:val="0032649F"/>
    <w:rsid w:val="00327EEF"/>
    <w:rsid w:val="00373867"/>
    <w:rsid w:val="003C4E45"/>
    <w:rsid w:val="003E04A0"/>
    <w:rsid w:val="003F68C5"/>
    <w:rsid w:val="0042392C"/>
    <w:rsid w:val="00491229"/>
    <w:rsid w:val="004A696E"/>
    <w:rsid w:val="004E1819"/>
    <w:rsid w:val="005A619F"/>
    <w:rsid w:val="005F554D"/>
    <w:rsid w:val="006430D0"/>
    <w:rsid w:val="00677466"/>
    <w:rsid w:val="006A7973"/>
    <w:rsid w:val="006D0300"/>
    <w:rsid w:val="007143A3"/>
    <w:rsid w:val="00717E01"/>
    <w:rsid w:val="00724466"/>
    <w:rsid w:val="00753728"/>
    <w:rsid w:val="00764333"/>
    <w:rsid w:val="008B5B38"/>
    <w:rsid w:val="008D504D"/>
    <w:rsid w:val="009428D7"/>
    <w:rsid w:val="009B0056"/>
    <w:rsid w:val="009B3CD7"/>
    <w:rsid w:val="009C7C04"/>
    <w:rsid w:val="00A00AAB"/>
    <w:rsid w:val="00A32BAD"/>
    <w:rsid w:val="00AA46C0"/>
    <w:rsid w:val="00AF015F"/>
    <w:rsid w:val="00B31C94"/>
    <w:rsid w:val="00B64BF7"/>
    <w:rsid w:val="00B86259"/>
    <w:rsid w:val="00BA53BB"/>
    <w:rsid w:val="00BA75D6"/>
    <w:rsid w:val="00BD26D0"/>
    <w:rsid w:val="00C01F8E"/>
    <w:rsid w:val="00CB3C29"/>
    <w:rsid w:val="00CF797F"/>
    <w:rsid w:val="00D51649"/>
    <w:rsid w:val="00E3098B"/>
    <w:rsid w:val="00E86350"/>
    <w:rsid w:val="00F2500F"/>
    <w:rsid w:val="00F40D88"/>
    <w:rsid w:val="00F93AC8"/>
    <w:rsid w:val="00F973A7"/>
    <w:rsid w:val="00FB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A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973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04E3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A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973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04E3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1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Флера</dc:creator>
  <cp:keywords/>
  <dc:description/>
  <cp:lastModifiedBy>Лабор2</cp:lastModifiedBy>
  <cp:revision>37</cp:revision>
  <cp:lastPrinted>2023-01-27T09:25:00Z</cp:lastPrinted>
  <dcterms:created xsi:type="dcterms:W3CDTF">2019-01-19T09:47:00Z</dcterms:created>
  <dcterms:modified xsi:type="dcterms:W3CDTF">2023-10-31T09:21:00Z</dcterms:modified>
</cp:coreProperties>
</file>